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EC" w:rsidRPr="001B66FB" w:rsidRDefault="008E34EC" w:rsidP="008E34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E34EC" w:rsidRPr="009C2F49" w:rsidRDefault="008E34EC" w:rsidP="008E34E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E34EC" w:rsidRPr="001B66FB" w:rsidRDefault="008E34EC" w:rsidP="008E34E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E34EC" w:rsidRPr="001B66FB" w:rsidRDefault="008E34EC" w:rsidP="008E34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E34EC" w:rsidRPr="00CD500E" w:rsidRDefault="008E34EC" w:rsidP="008E34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E34EC" w:rsidRPr="00287718" w:rsidRDefault="008E34EC" w:rsidP="008E34E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8E34EC" w:rsidRPr="002C336D" w:rsidRDefault="008E34EC" w:rsidP="008E34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E34EC" w:rsidRPr="00DE0470" w:rsidTr="00434404">
        <w:tc>
          <w:tcPr>
            <w:tcW w:w="5070" w:type="dxa"/>
          </w:tcPr>
          <w:p w:rsidR="008E34EC" w:rsidRPr="00DE0470" w:rsidRDefault="008E34EC" w:rsidP="00434404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DE04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4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Ліснічук Вірі Олексіївні</w:t>
            </w:r>
          </w:p>
        </w:tc>
      </w:tr>
    </w:tbl>
    <w:p w:rsidR="008E34EC" w:rsidRDefault="008E34EC" w:rsidP="008E34E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8E34EC" w:rsidRDefault="008E34EC" w:rsidP="008E34EC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Розглянувши технічну документацію</w:t>
      </w:r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  <w:lang w:val="uk-UA"/>
        </w:rPr>
        <w:t>. Ліснічук Віри Олексіївни для будівництва та обслуговування житлового будинку, господарських будівель і споруд по вул. Застав’я-3, 68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Вербська сільська рада</w:t>
      </w:r>
    </w:p>
    <w:p w:rsidR="008E34EC" w:rsidRDefault="008E34EC" w:rsidP="008E34E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8E34EC" w:rsidRPr="00EF1BCF" w:rsidRDefault="008E34EC" w:rsidP="008E34E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8E34EC" w:rsidRDefault="008E34EC" w:rsidP="008E34EC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Затвердити технічну документацію щодо встановлення (відновлення) меж земельної ділянки площею 0,</w:t>
      </w:r>
      <w:r>
        <w:rPr>
          <w:rFonts w:ascii="Times New Roman" w:hAnsi="Times New Roman"/>
          <w:sz w:val="28"/>
          <w:szCs w:val="28"/>
          <w:lang w:val="uk-UA"/>
        </w:rPr>
        <w:t>2435</w:t>
      </w:r>
      <w:r>
        <w:rPr>
          <w:rFonts w:ascii="Times New Roman" w:hAnsi="Times New Roman"/>
          <w:sz w:val="28"/>
          <w:szCs w:val="28"/>
        </w:rPr>
        <w:t xml:space="preserve"> га в натурі (на місцевості)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645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Ліснічук Вірі Олексіївні для будівництва та обслуговування житлового будинку, господарських будівель і споруд по вул. Застав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я-3, 68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Вербської сільської ради Дубенського району Рівненської області. </w:t>
      </w:r>
    </w:p>
    <w:p w:rsidR="008E34EC" w:rsidRDefault="008E34EC" w:rsidP="008E34EC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Передати гр. </w:t>
      </w:r>
      <w:r>
        <w:rPr>
          <w:rFonts w:ascii="Times New Roman" w:hAnsi="Times New Roman"/>
          <w:sz w:val="28"/>
          <w:szCs w:val="28"/>
          <w:lang w:val="uk-UA"/>
        </w:rPr>
        <w:t xml:space="preserve">Ліснічук Вірі Олексіївні </w:t>
      </w:r>
      <w:r>
        <w:rPr>
          <w:rFonts w:ascii="Times New Roman" w:hAnsi="Times New Roman"/>
          <w:sz w:val="28"/>
          <w:szCs w:val="28"/>
        </w:rPr>
        <w:t>у власність земельну ділянку площею 0,</w:t>
      </w:r>
      <w:r>
        <w:rPr>
          <w:rFonts w:ascii="Times New Roman" w:hAnsi="Times New Roman"/>
          <w:sz w:val="28"/>
          <w:szCs w:val="28"/>
          <w:lang w:val="uk-UA"/>
        </w:rPr>
        <w:t xml:space="preserve">2435 </w:t>
      </w:r>
      <w:r>
        <w:rPr>
          <w:rFonts w:ascii="Times New Roman" w:hAnsi="Times New Roman"/>
          <w:sz w:val="28"/>
          <w:szCs w:val="28"/>
        </w:rPr>
        <w:t>га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645</w:t>
      </w:r>
      <w:r>
        <w:rPr>
          <w:rFonts w:ascii="Times New Roman" w:hAnsi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Застав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я-3, 68 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8E34EC" w:rsidRDefault="008E34EC" w:rsidP="008E34EC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Ліснічук Вірі Олексіївні </w:t>
      </w:r>
      <w:r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8E34EC" w:rsidRDefault="008E34EC" w:rsidP="008E34E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8E34EC" w:rsidRPr="00503235" w:rsidRDefault="008E34EC" w:rsidP="008E34EC">
      <w:pPr>
        <w:pStyle w:val="a3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4EC" w:rsidRDefault="008E34EC" w:rsidP="008E34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4EC" w:rsidRPr="00485B7C" w:rsidRDefault="008E34EC" w:rsidP="008E34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4EC" w:rsidRPr="00010983" w:rsidRDefault="008E34EC" w:rsidP="008E34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Pr="008E34EC" w:rsidRDefault="00F363D0" w:rsidP="008E34EC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</w:p>
    <w:sectPr w:rsidR="00F363D0" w:rsidRPr="008E34E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805B8"/>
    <w:multiLevelType w:val="hybridMultilevel"/>
    <w:tmpl w:val="EA3485A0"/>
    <w:lvl w:ilvl="0" w:tplc="E04C5AA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E34EC"/>
    <w:rsid w:val="000D0E40"/>
    <w:rsid w:val="00135B15"/>
    <w:rsid w:val="00197256"/>
    <w:rsid w:val="00281A9B"/>
    <w:rsid w:val="00423FA0"/>
    <w:rsid w:val="008E34EC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E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34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34E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3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4E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2025-05-06T07:12:00Z</dcterms:created>
  <dcterms:modified xsi:type="dcterms:W3CDTF">2025-05-06T07:12:00Z</dcterms:modified>
</cp:coreProperties>
</file>